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A51E1">
      <w:pPr>
        <w:adjustRightIn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 w14:paraId="6E93FDE7">
      <w:pPr>
        <w:spacing w:line="560" w:lineRule="exact"/>
        <w:jc w:val="center"/>
        <w:rPr>
          <w:rFonts w:ascii="方正小标宋简体" w:eastAsia="方正小标宋简体" w:cs="仿宋"/>
          <w:b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ˎ̥" w:eastAsia="方正小标宋简体" w:cs="Arial"/>
          <w:sz w:val="44"/>
          <w:szCs w:val="44"/>
        </w:rPr>
        <w:t>关于不合格项目的说明</w:t>
      </w:r>
    </w:p>
    <w:bookmarkEnd w:id="0"/>
    <w:p w14:paraId="3E80669A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ind w:right="990" w:rightChars="4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color="auto" w:fill="FFFFFF"/>
        </w:rPr>
        <w:t>脱氢乙酸及其钠盐（以脱氢乙酸计）</w:t>
      </w:r>
    </w:p>
    <w:p w14:paraId="5EECFA2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脱氢乙酸及其钠盐作为防腐剂被广泛用于食品生产领域。根据GB 2760-2014《食品安全国家标准食品添加剂使用标准》规定，脱氢乙酸及其钠盐不得在新鲜水果中使用。新鲜水果中脱氢乙酸及其钠盐超标的原因，可能是种植或经营主体为延长食品保质期，超范围使用相关食品添加剂。长期食用脱氢乙酸及其钠盐超标的食品，可能对人体健康造成一定影响。</w:t>
      </w:r>
    </w:p>
    <w:p w14:paraId="4444E289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ind w:right="990" w:rightChars="4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color="auto" w:fill="FFFFFF"/>
        </w:rPr>
        <w:t>氯氟氰菊酯和高效氯氟氰菊酯</w:t>
      </w:r>
    </w:p>
    <w:p w14:paraId="1CE93A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—2021）中规定，氯氟氰菊酯和高效氯氟氰菊酯在荔枝中的最大残留限量值为0.1mg/kg。荔枝中氯氟氰菊酯和高效氯氟氰菊酯残留量超标的原因，可能是为快速控制病情，加大用药量或未遵守采摘间隔期规定，致使上市销售的产品中残留量超标。</w:t>
      </w:r>
    </w:p>
    <w:sectPr>
      <w:pgSz w:w="11910" w:h="16860"/>
      <w:pgMar w:top="1701" w:right="1502" w:bottom="1502" w:left="150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C7658"/>
    <w:multiLevelType w:val="multilevel"/>
    <w:tmpl w:val="00FC765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IxZTJmMmJlYTRhMTE1ZDMwOGMzMjMxNmI0NTc1NzAifQ=="/>
  </w:docVars>
  <w:rsids>
    <w:rsidRoot w:val="00D55A87"/>
    <w:rsid w:val="00001D2E"/>
    <w:rsid w:val="00002379"/>
    <w:rsid w:val="00011B81"/>
    <w:rsid w:val="00013EDA"/>
    <w:rsid w:val="00015564"/>
    <w:rsid w:val="00027631"/>
    <w:rsid w:val="00030569"/>
    <w:rsid w:val="00030A81"/>
    <w:rsid w:val="00040946"/>
    <w:rsid w:val="000412CA"/>
    <w:rsid w:val="00043577"/>
    <w:rsid w:val="000460D6"/>
    <w:rsid w:val="000527FF"/>
    <w:rsid w:val="0005292B"/>
    <w:rsid w:val="00067DA3"/>
    <w:rsid w:val="00070399"/>
    <w:rsid w:val="00073A95"/>
    <w:rsid w:val="0008453A"/>
    <w:rsid w:val="00090458"/>
    <w:rsid w:val="000965AD"/>
    <w:rsid w:val="000A0370"/>
    <w:rsid w:val="000A1E56"/>
    <w:rsid w:val="000A56FB"/>
    <w:rsid w:val="000A5BEA"/>
    <w:rsid w:val="000C39B6"/>
    <w:rsid w:val="000C62AF"/>
    <w:rsid w:val="000E3E65"/>
    <w:rsid w:val="000E4B7D"/>
    <w:rsid w:val="000E6128"/>
    <w:rsid w:val="000F03B0"/>
    <w:rsid w:val="000F537E"/>
    <w:rsid w:val="000F6CAC"/>
    <w:rsid w:val="0010344A"/>
    <w:rsid w:val="00107DAD"/>
    <w:rsid w:val="00114D46"/>
    <w:rsid w:val="00122295"/>
    <w:rsid w:val="0013434C"/>
    <w:rsid w:val="00137042"/>
    <w:rsid w:val="00137A46"/>
    <w:rsid w:val="00150006"/>
    <w:rsid w:val="00152133"/>
    <w:rsid w:val="001556AD"/>
    <w:rsid w:val="00163D7A"/>
    <w:rsid w:val="00164745"/>
    <w:rsid w:val="00167897"/>
    <w:rsid w:val="00171C63"/>
    <w:rsid w:val="001727EF"/>
    <w:rsid w:val="00175670"/>
    <w:rsid w:val="0018053E"/>
    <w:rsid w:val="00182E5D"/>
    <w:rsid w:val="00192EA5"/>
    <w:rsid w:val="00197601"/>
    <w:rsid w:val="001A09EF"/>
    <w:rsid w:val="001B0413"/>
    <w:rsid w:val="001B0A26"/>
    <w:rsid w:val="001B30C3"/>
    <w:rsid w:val="001C14F8"/>
    <w:rsid w:val="001C3A2E"/>
    <w:rsid w:val="001C74CC"/>
    <w:rsid w:val="001D0374"/>
    <w:rsid w:val="001D1343"/>
    <w:rsid w:val="001D65A9"/>
    <w:rsid w:val="001E0C1C"/>
    <w:rsid w:val="001F7BF2"/>
    <w:rsid w:val="00201CB8"/>
    <w:rsid w:val="00214A9E"/>
    <w:rsid w:val="00223B99"/>
    <w:rsid w:val="00236D49"/>
    <w:rsid w:val="00237CBE"/>
    <w:rsid w:val="00240230"/>
    <w:rsid w:val="00250DE5"/>
    <w:rsid w:val="00255576"/>
    <w:rsid w:val="00257285"/>
    <w:rsid w:val="0027392C"/>
    <w:rsid w:val="00280C3E"/>
    <w:rsid w:val="00284F14"/>
    <w:rsid w:val="00294A44"/>
    <w:rsid w:val="0029542F"/>
    <w:rsid w:val="00296339"/>
    <w:rsid w:val="002A6899"/>
    <w:rsid w:val="002A7BC6"/>
    <w:rsid w:val="002B0A86"/>
    <w:rsid w:val="002B185F"/>
    <w:rsid w:val="002B195D"/>
    <w:rsid w:val="002B5320"/>
    <w:rsid w:val="002C5996"/>
    <w:rsid w:val="002C6318"/>
    <w:rsid w:val="002E1910"/>
    <w:rsid w:val="002E6195"/>
    <w:rsid w:val="002E7B90"/>
    <w:rsid w:val="002F1166"/>
    <w:rsid w:val="003011AF"/>
    <w:rsid w:val="003059D9"/>
    <w:rsid w:val="0031510E"/>
    <w:rsid w:val="003220A4"/>
    <w:rsid w:val="00342CD0"/>
    <w:rsid w:val="00342D7C"/>
    <w:rsid w:val="00343CDE"/>
    <w:rsid w:val="00345BC5"/>
    <w:rsid w:val="003467A5"/>
    <w:rsid w:val="00347A1F"/>
    <w:rsid w:val="00353D11"/>
    <w:rsid w:val="003577D3"/>
    <w:rsid w:val="00357A4A"/>
    <w:rsid w:val="00361D7D"/>
    <w:rsid w:val="00364EF9"/>
    <w:rsid w:val="00364F6B"/>
    <w:rsid w:val="003701DC"/>
    <w:rsid w:val="0038218B"/>
    <w:rsid w:val="00382E04"/>
    <w:rsid w:val="00386E69"/>
    <w:rsid w:val="00390D69"/>
    <w:rsid w:val="0039377C"/>
    <w:rsid w:val="00394A16"/>
    <w:rsid w:val="003B1086"/>
    <w:rsid w:val="003B35F7"/>
    <w:rsid w:val="003B372C"/>
    <w:rsid w:val="003C060C"/>
    <w:rsid w:val="003C0C00"/>
    <w:rsid w:val="003C59BF"/>
    <w:rsid w:val="003E1EB3"/>
    <w:rsid w:val="003E2B50"/>
    <w:rsid w:val="003E5EB0"/>
    <w:rsid w:val="003F14ED"/>
    <w:rsid w:val="004027CB"/>
    <w:rsid w:val="004068E5"/>
    <w:rsid w:val="00407E80"/>
    <w:rsid w:val="00412017"/>
    <w:rsid w:val="00417227"/>
    <w:rsid w:val="00421A18"/>
    <w:rsid w:val="004365D4"/>
    <w:rsid w:val="0044433B"/>
    <w:rsid w:val="00447F5F"/>
    <w:rsid w:val="004602D3"/>
    <w:rsid w:val="00460405"/>
    <w:rsid w:val="00463E2C"/>
    <w:rsid w:val="00464C3D"/>
    <w:rsid w:val="004663DE"/>
    <w:rsid w:val="004820BC"/>
    <w:rsid w:val="004839FC"/>
    <w:rsid w:val="004925EF"/>
    <w:rsid w:val="00494527"/>
    <w:rsid w:val="00495B5D"/>
    <w:rsid w:val="00495F55"/>
    <w:rsid w:val="004A4B30"/>
    <w:rsid w:val="004A68A4"/>
    <w:rsid w:val="004B276B"/>
    <w:rsid w:val="004B38E4"/>
    <w:rsid w:val="004B7EA1"/>
    <w:rsid w:val="004C04B9"/>
    <w:rsid w:val="004C43B4"/>
    <w:rsid w:val="004C4FCA"/>
    <w:rsid w:val="004C5A2D"/>
    <w:rsid w:val="004C7A09"/>
    <w:rsid w:val="004D3253"/>
    <w:rsid w:val="004D785B"/>
    <w:rsid w:val="004E0C9F"/>
    <w:rsid w:val="004E3BA7"/>
    <w:rsid w:val="004F1658"/>
    <w:rsid w:val="004F26D3"/>
    <w:rsid w:val="004F380D"/>
    <w:rsid w:val="004F4C4C"/>
    <w:rsid w:val="004F5BB6"/>
    <w:rsid w:val="004F6C08"/>
    <w:rsid w:val="00502862"/>
    <w:rsid w:val="005229A6"/>
    <w:rsid w:val="00523DD3"/>
    <w:rsid w:val="00530DCE"/>
    <w:rsid w:val="00532894"/>
    <w:rsid w:val="00536C8B"/>
    <w:rsid w:val="00540B1C"/>
    <w:rsid w:val="00547806"/>
    <w:rsid w:val="00565A66"/>
    <w:rsid w:val="005709C6"/>
    <w:rsid w:val="00581DC0"/>
    <w:rsid w:val="00582F1A"/>
    <w:rsid w:val="00583E83"/>
    <w:rsid w:val="0059019F"/>
    <w:rsid w:val="005902F5"/>
    <w:rsid w:val="005942A0"/>
    <w:rsid w:val="00595668"/>
    <w:rsid w:val="00597CF7"/>
    <w:rsid w:val="005B0E7F"/>
    <w:rsid w:val="005B24F4"/>
    <w:rsid w:val="005B7C52"/>
    <w:rsid w:val="005C18BB"/>
    <w:rsid w:val="005C7C99"/>
    <w:rsid w:val="005D14E1"/>
    <w:rsid w:val="005D4354"/>
    <w:rsid w:val="005D6BE7"/>
    <w:rsid w:val="005D782D"/>
    <w:rsid w:val="005E46EA"/>
    <w:rsid w:val="005F1289"/>
    <w:rsid w:val="005F166F"/>
    <w:rsid w:val="005F227A"/>
    <w:rsid w:val="005F5BA9"/>
    <w:rsid w:val="005F64E1"/>
    <w:rsid w:val="006015AC"/>
    <w:rsid w:val="006078E9"/>
    <w:rsid w:val="00610EE6"/>
    <w:rsid w:val="006145B8"/>
    <w:rsid w:val="00616397"/>
    <w:rsid w:val="00617D7F"/>
    <w:rsid w:val="006204A7"/>
    <w:rsid w:val="00622E5F"/>
    <w:rsid w:val="00626CBF"/>
    <w:rsid w:val="00627235"/>
    <w:rsid w:val="00632721"/>
    <w:rsid w:val="006369ED"/>
    <w:rsid w:val="006373EA"/>
    <w:rsid w:val="00640466"/>
    <w:rsid w:val="00645703"/>
    <w:rsid w:val="0064601F"/>
    <w:rsid w:val="006463C9"/>
    <w:rsid w:val="00653ABB"/>
    <w:rsid w:val="00666312"/>
    <w:rsid w:val="00682EE6"/>
    <w:rsid w:val="006A2215"/>
    <w:rsid w:val="006A7BFE"/>
    <w:rsid w:val="006B4338"/>
    <w:rsid w:val="006B4D1B"/>
    <w:rsid w:val="006B6DDE"/>
    <w:rsid w:val="006C4E9A"/>
    <w:rsid w:val="006D7429"/>
    <w:rsid w:val="006E0435"/>
    <w:rsid w:val="006E2327"/>
    <w:rsid w:val="006E344A"/>
    <w:rsid w:val="006E60B0"/>
    <w:rsid w:val="006E6B66"/>
    <w:rsid w:val="006F0CB5"/>
    <w:rsid w:val="006F74FA"/>
    <w:rsid w:val="006F7738"/>
    <w:rsid w:val="00707FC8"/>
    <w:rsid w:val="00716F5D"/>
    <w:rsid w:val="007219BA"/>
    <w:rsid w:val="00721D05"/>
    <w:rsid w:val="0072484E"/>
    <w:rsid w:val="0072795D"/>
    <w:rsid w:val="00745282"/>
    <w:rsid w:val="007515EF"/>
    <w:rsid w:val="0075513F"/>
    <w:rsid w:val="007578D3"/>
    <w:rsid w:val="00757A20"/>
    <w:rsid w:val="00763213"/>
    <w:rsid w:val="0076720D"/>
    <w:rsid w:val="00770074"/>
    <w:rsid w:val="00775339"/>
    <w:rsid w:val="00784D48"/>
    <w:rsid w:val="007859BD"/>
    <w:rsid w:val="00786AB8"/>
    <w:rsid w:val="00795A9B"/>
    <w:rsid w:val="007A34A4"/>
    <w:rsid w:val="007A3A6D"/>
    <w:rsid w:val="007B5C6A"/>
    <w:rsid w:val="007B6AE6"/>
    <w:rsid w:val="007B6B2D"/>
    <w:rsid w:val="007C0935"/>
    <w:rsid w:val="007C14EC"/>
    <w:rsid w:val="007C2606"/>
    <w:rsid w:val="007D1DE4"/>
    <w:rsid w:val="007D5313"/>
    <w:rsid w:val="007D77C4"/>
    <w:rsid w:val="007F1A8D"/>
    <w:rsid w:val="007F30B5"/>
    <w:rsid w:val="007F4BE1"/>
    <w:rsid w:val="007F7390"/>
    <w:rsid w:val="00803035"/>
    <w:rsid w:val="008064C9"/>
    <w:rsid w:val="00812520"/>
    <w:rsid w:val="00814736"/>
    <w:rsid w:val="00814D7B"/>
    <w:rsid w:val="00816689"/>
    <w:rsid w:val="00824415"/>
    <w:rsid w:val="0082769A"/>
    <w:rsid w:val="00830253"/>
    <w:rsid w:val="00833C72"/>
    <w:rsid w:val="00833F46"/>
    <w:rsid w:val="0085231F"/>
    <w:rsid w:val="008550BA"/>
    <w:rsid w:val="008639BE"/>
    <w:rsid w:val="0087002A"/>
    <w:rsid w:val="008715EB"/>
    <w:rsid w:val="00871F7B"/>
    <w:rsid w:val="00884A4D"/>
    <w:rsid w:val="008853CB"/>
    <w:rsid w:val="0089012D"/>
    <w:rsid w:val="008928A9"/>
    <w:rsid w:val="00893B18"/>
    <w:rsid w:val="008A59E9"/>
    <w:rsid w:val="008A7900"/>
    <w:rsid w:val="008B174A"/>
    <w:rsid w:val="008C111E"/>
    <w:rsid w:val="008C1D0E"/>
    <w:rsid w:val="008D3209"/>
    <w:rsid w:val="008D3B1D"/>
    <w:rsid w:val="008D787C"/>
    <w:rsid w:val="008E182B"/>
    <w:rsid w:val="008E701C"/>
    <w:rsid w:val="008F56FD"/>
    <w:rsid w:val="008F675A"/>
    <w:rsid w:val="00902A8C"/>
    <w:rsid w:val="009054E9"/>
    <w:rsid w:val="00910731"/>
    <w:rsid w:val="00910996"/>
    <w:rsid w:val="009125FD"/>
    <w:rsid w:val="009203E3"/>
    <w:rsid w:val="009246E2"/>
    <w:rsid w:val="00934F3A"/>
    <w:rsid w:val="00961818"/>
    <w:rsid w:val="00977981"/>
    <w:rsid w:val="00977F5B"/>
    <w:rsid w:val="00981AD7"/>
    <w:rsid w:val="00986B9A"/>
    <w:rsid w:val="0099139B"/>
    <w:rsid w:val="009914C5"/>
    <w:rsid w:val="0099628E"/>
    <w:rsid w:val="009975FB"/>
    <w:rsid w:val="009A00EC"/>
    <w:rsid w:val="009A0541"/>
    <w:rsid w:val="009A4DFC"/>
    <w:rsid w:val="009A7EE5"/>
    <w:rsid w:val="009B2780"/>
    <w:rsid w:val="009B5304"/>
    <w:rsid w:val="009B78A6"/>
    <w:rsid w:val="009C793B"/>
    <w:rsid w:val="009D1F99"/>
    <w:rsid w:val="009E0B29"/>
    <w:rsid w:val="009E2624"/>
    <w:rsid w:val="009E3260"/>
    <w:rsid w:val="009E356D"/>
    <w:rsid w:val="009E4D48"/>
    <w:rsid w:val="009F5E2D"/>
    <w:rsid w:val="00A034E4"/>
    <w:rsid w:val="00A10504"/>
    <w:rsid w:val="00A156F6"/>
    <w:rsid w:val="00A24E04"/>
    <w:rsid w:val="00A252DF"/>
    <w:rsid w:val="00A25BBD"/>
    <w:rsid w:val="00A27CD7"/>
    <w:rsid w:val="00A32EEF"/>
    <w:rsid w:val="00A414CC"/>
    <w:rsid w:val="00A46A19"/>
    <w:rsid w:val="00A47DC1"/>
    <w:rsid w:val="00A52ED8"/>
    <w:rsid w:val="00A55B8F"/>
    <w:rsid w:val="00A673AA"/>
    <w:rsid w:val="00A84520"/>
    <w:rsid w:val="00A86731"/>
    <w:rsid w:val="00A95280"/>
    <w:rsid w:val="00AA660C"/>
    <w:rsid w:val="00AB1B53"/>
    <w:rsid w:val="00AB274D"/>
    <w:rsid w:val="00AB4CD8"/>
    <w:rsid w:val="00AB6B6B"/>
    <w:rsid w:val="00AD2313"/>
    <w:rsid w:val="00AD319E"/>
    <w:rsid w:val="00AD7D71"/>
    <w:rsid w:val="00AE3F63"/>
    <w:rsid w:val="00AF2491"/>
    <w:rsid w:val="00AF2C66"/>
    <w:rsid w:val="00AF3168"/>
    <w:rsid w:val="00B0338E"/>
    <w:rsid w:val="00B03DF6"/>
    <w:rsid w:val="00B04377"/>
    <w:rsid w:val="00B04C6A"/>
    <w:rsid w:val="00B17F49"/>
    <w:rsid w:val="00B21D8A"/>
    <w:rsid w:val="00B2639C"/>
    <w:rsid w:val="00B265D4"/>
    <w:rsid w:val="00B573BE"/>
    <w:rsid w:val="00B57DAB"/>
    <w:rsid w:val="00B67EC5"/>
    <w:rsid w:val="00B71EEE"/>
    <w:rsid w:val="00B72D7C"/>
    <w:rsid w:val="00B73FF8"/>
    <w:rsid w:val="00B834D0"/>
    <w:rsid w:val="00B91E32"/>
    <w:rsid w:val="00B957D3"/>
    <w:rsid w:val="00B978C0"/>
    <w:rsid w:val="00BB4282"/>
    <w:rsid w:val="00BC68BC"/>
    <w:rsid w:val="00BD2D42"/>
    <w:rsid w:val="00BD3E07"/>
    <w:rsid w:val="00BD5E75"/>
    <w:rsid w:val="00BD6054"/>
    <w:rsid w:val="00BE43D2"/>
    <w:rsid w:val="00BE6187"/>
    <w:rsid w:val="00BE76AB"/>
    <w:rsid w:val="00BF3CF6"/>
    <w:rsid w:val="00C02F0C"/>
    <w:rsid w:val="00C2103C"/>
    <w:rsid w:val="00C34447"/>
    <w:rsid w:val="00C574E8"/>
    <w:rsid w:val="00C63B90"/>
    <w:rsid w:val="00C67020"/>
    <w:rsid w:val="00C71539"/>
    <w:rsid w:val="00C73AAD"/>
    <w:rsid w:val="00C73F6D"/>
    <w:rsid w:val="00C84F42"/>
    <w:rsid w:val="00C907E0"/>
    <w:rsid w:val="00C90FB6"/>
    <w:rsid w:val="00CA26D1"/>
    <w:rsid w:val="00CA3787"/>
    <w:rsid w:val="00CB02BC"/>
    <w:rsid w:val="00CB128A"/>
    <w:rsid w:val="00CC098A"/>
    <w:rsid w:val="00CD3A76"/>
    <w:rsid w:val="00CD623B"/>
    <w:rsid w:val="00CE2A9D"/>
    <w:rsid w:val="00CE5114"/>
    <w:rsid w:val="00CF01F7"/>
    <w:rsid w:val="00CF127A"/>
    <w:rsid w:val="00CF3A87"/>
    <w:rsid w:val="00D05308"/>
    <w:rsid w:val="00D07FD2"/>
    <w:rsid w:val="00D176A9"/>
    <w:rsid w:val="00D2282F"/>
    <w:rsid w:val="00D25B7F"/>
    <w:rsid w:val="00D304DA"/>
    <w:rsid w:val="00D41A9B"/>
    <w:rsid w:val="00D435FA"/>
    <w:rsid w:val="00D524A3"/>
    <w:rsid w:val="00D5397E"/>
    <w:rsid w:val="00D55A87"/>
    <w:rsid w:val="00D56C5B"/>
    <w:rsid w:val="00D614D6"/>
    <w:rsid w:val="00D65443"/>
    <w:rsid w:val="00D67C1E"/>
    <w:rsid w:val="00D71041"/>
    <w:rsid w:val="00D819E3"/>
    <w:rsid w:val="00D940CF"/>
    <w:rsid w:val="00D96273"/>
    <w:rsid w:val="00DA2C57"/>
    <w:rsid w:val="00DB22E8"/>
    <w:rsid w:val="00DB2830"/>
    <w:rsid w:val="00DB2964"/>
    <w:rsid w:val="00DB2E8E"/>
    <w:rsid w:val="00DB3D22"/>
    <w:rsid w:val="00DC03B8"/>
    <w:rsid w:val="00DC05D3"/>
    <w:rsid w:val="00DC3728"/>
    <w:rsid w:val="00DC50C3"/>
    <w:rsid w:val="00DC7D17"/>
    <w:rsid w:val="00DD0904"/>
    <w:rsid w:val="00DD1D32"/>
    <w:rsid w:val="00DD628D"/>
    <w:rsid w:val="00DD64F4"/>
    <w:rsid w:val="00DE5F4B"/>
    <w:rsid w:val="00DF007B"/>
    <w:rsid w:val="00DF1B54"/>
    <w:rsid w:val="00DF1D8D"/>
    <w:rsid w:val="00DF1D9E"/>
    <w:rsid w:val="00DF52F8"/>
    <w:rsid w:val="00E0291F"/>
    <w:rsid w:val="00E1005A"/>
    <w:rsid w:val="00E10868"/>
    <w:rsid w:val="00E10AC1"/>
    <w:rsid w:val="00E35529"/>
    <w:rsid w:val="00E43520"/>
    <w:rsid w:val="00E44850"/>
    <w:rsid w:val="00E530E7"/>
    <w:rsid w:val="00E53B62"/>
    <w:rsid w:val="00E64228"/>
    <w:rsid w:val="00E70E45"/>
    <w:rsid w:val="00E739F0"/>
    <w:rsid w:val="00E76E37"/>
    <w:rsid w:val="00E803A9"/>
    <w:rsid w:val="00E93628"/>
    <w:rsid w:val="00E940C5"/>
    <w:rsid w:val="00EA5CA8"/>
    <w:rsid w:val="00EA6A1E"/>
    <w:rsid w:val="00EB0B02"/>
    <w:rsid w:val="00EC43E3"/>
    <w:rsid w:val="00EC614B"/>
    <w:rsid w:val="00ED0561"/>
    <w:rsid w:val="00ED204D"/>
    <w:rsid w:val="00ED4ED1"/>
    <w:rsid w:val="00EE67E4"/>
    <w:rsid w:val="00EF2B23"/>
    <w:rsid w:val="00EF35B4"/>
    <w:rsid w:val="00EF45F3"/>
    <w:rsid w:val="00EF6845"/>
    <w:rsid w:val="00F04A8E"/>
    <w:rsid w:val="00F11AAE"/>
    <w:rsid w:val="00F20AB2"/>
    <w:rsid w:val="00F251F0"/>
    <w:rsid w:val="00F253DA"/>
    <w:rsid w:val="00F36007"/>
    <w:rsid w:val="00F44F13"/>
    <w:rsid w:val="00F5118C"/>
    <w:rsid w:val="00F627E7"/>
    <w:rsid w:val="00F64600"/>
    <w:rsid w:val="00F714CA"/>
    <w:rsid w:val="00F74DA6"/>
    <w:rsid w:val="00F77CD6"/>
    <w:rsid w:val="00F82425"/>
    <w:rsid w:val="00F84FCC"/>
    <w:rsid w:val="00F85856"/>
    <w:rsid w:val="00F871B3"/>
    <w:rsid w:val="00FA19D6"/>
    <w:rsid w:val="00FA5BB9"/>
    <w:rsid w:val="00FB5DBE"/>
    <w:rsid w:val="00FC0EAC"/>
    <w:rsid w:val="00FC71BF"/>
    <w:rsid w:val="00FD7805"/>
    <w:rsid w:val="00FD7B53"/>
    <w:rsid w:val="00FE620F"/>
    <w:rsid w:val="00FF2604"/>
    <w:rsid w:val="01FC3894"/>
    <w:rsid w:val="024E0D4D"/>
    <w:rsid w:val="0468320B"/>
    <w:rsid w:val="04771C54"/>
    <w:rsid w:val="054D52F7"/>
    <w:rsid w:val="05704DD8"/>
    <w:rsid w:val="07E90B6A"/>
    <w:rsid w:val="087F5EA7"/>
    <w:rsid w:val="0EA557DB"/>
    <w:rsid w:val="13EE61AA"/>
    <w:rsid w:val="145922C7"/>
    <w:rsid w:val="14626D1F"/>
    <w:rsid w:val="158E2CD3"/>
    <w:rsid w:val="16EB0762"/>
    <w:rsid w:val="192F47B0"/>
    <w:rsid w:val="1B6C622B"/>
    <w:rsid w:val="21D74067"/>
    <w:rsid w:val="21E04C36"/>
    <w:rsid w:val="22B67FB0"/>
    <w:rsid w:val="22DE4E14"/>
    <w:rsid w:val="25805D46"/>
    <w:rsid w:val="263E04D9"/>
    <w:rsid w:val="26B954A0"/>
    <w:rsid w:val="26D044DE"/>
    <w:rsid w:val="26F27547"/>
    <w:rsid w:val="2A8645D2"/>
    <w:rsid w:val="2B6A5631"/>
    <w:rsid w:val="2CBF5B79"/>
    <w:rsid w:val="2CD3395B"/>
    <w:rsid w:val="2E366C04"/>
    <w:rsid w:val="2EFB6DA3"/>
    <w:rsid w:val="2F82359A"/>
    <w:rsid w:val="30F537B2"/>
    <w:rsid w:val="31A13706"/>
    <w:rsid w:val="31B1462B"/>
    <w:rsid w:val="325F5FCE"/>
    <w:rsid w:val="357639B9"/>
    <w:rsid w:val="358838F4"/>
    <w:rsid w:val="37BD53AB"/>
    <w:rsid w:val="38502821"/>
    <w:rsid w:val="39EA1032"/>
    <w:rsid w:val="3A8E7408"/>
    <w:rsid w:val="3B8343BB"/>
    <w:rsid w:val="3EE07084"/>
    <w:rsid w:val="3F987DF2"/>
    <w:rsid w:val="41977568"/>
    <w:rsid w:val="41AE7F84"/>
    <w:rsid w:val="45AA3413"/>
    <w:rsid w:val="45F40F62"/>
    <w:rsid w:val="463B1867"/>
    <w:rsid w:val="463D7A54"/>
    <w:rsid w:val="466F1122"/>
    <w:rsid w:val="477A218E"/>
    <w:rsid w:val="47B75973"/>
    <w:rsid w:val="47D51E8B"/>
    <w:rsid w:val="48705A18"/>
    <w:rsid w:val="48E14227"/>
    <w:rsid w:val="48E97499"/>
    <w:rsid w:val="49A154DB"/>
    <w:rsid w:val="4AE2446A"/>
    <w:rsid w:val="4FAC3A9F"/>
    <w:rsid w:val="506234E1"/>
    <w:rsid w:val="52081B54"/>
    <w:rsid w:val="54052B8F"/>
    <w:rsid w:val="5563730F"/>
    <w:rsid w:val="5573148D"/>
    <w:rsid w:val="5612189E"/>
    <w:rsid w:val="58540037"/>
    <w:rsid w:val="58A97DBC"/>
    <w:rsid w:val="594A2AEB"/>
    <w:rsid w:val="59C5577F"/>
    <w:rsid w:val="59D93D73"/>
    <w:rsid w:val="5A6E5F7D"/>
    <w:rsid w:val="5B412892"/>
    <w:rsid w:val="5D0C00B7"/>
    <w:rsid w:val="5FD3729D"/>
    <w:rsid w:val="60E267D5"/>
    <w:rsid w:val="62475CE4"/>
    <w:rsid w:val="66721604"/>
    <w:rsid w:val="67BF590E"/>
    <w:rsid w:val="68571608"/>
    <w:rsid w:val="6BA02289"/>
    <w:rsid w:val="6E69536A"/>
    <w:rsid w:val="6E9F0E53"/>
    <w:rsid w:val="6ED32F8D"/>
    <w:rsid w:val="6EE30296"/>
    <w:rsid w:val="71FD0D1E"/>
    <w:rsid w:val="73E83277"/>
    <w:rsid w:val="746F034C"/>
    <w:rsid w:val="750E223B"/>
    <w:rsid w:val="782751B4"/>
    <w:rsid w:val="78C46029"/>
    <w:rsid w:val="78D0007B"/>
    <w:rsid w:val="79354D7C"/>
    <w:rsid w:val="796B3EEF"/>
    <w:rsid w:val="796C0988"/>
    <w:rsid w:val="7B8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paragraph" w:styleId="3">
    <w:name w:val="heading 2"/>
    <w:basedOn w:val="1"/>
    <w:unhideWhenUsed/>
    <w:qFormat/>
    <w:uiPriority w:val="9"/>
    <w:pPr>
      <w:spacing w:line="508" w:lineRule="exact"/>
      <w:ind w:left="120"/>
      <w:outlineLvl w:val="1"/>
    </w:pPr>
    <w:rPr>
      <w:rFonts w:ascii="Microsoft YaHei UI" w:hAnsi="Microsoft YaHei UI" w:eastAsia="Microsoft YaHei UI" w:cs="Microsoft YaHei UI"/>
      <w:b/>
      <w:bCs/>
      <w:sz w:val="31"/>
      <w:szCs w:val="3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rPr>
      <w:sz w:val="31"/>
      <w:szCs w:val="31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autoSpaceDE/>
      <w:autoSpaceDN/>
    </w:pPr>
    <w:rPr>
      <w:rFonts w:ascii="Calibri" w:hAnsi="Calibri" w:cs="Times New Roman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57"/>
      <w:ind w:left="2048" w:hanging="324"/>
    </w:pPr>
  </w:style>
  <w:style w:type="paragraph" w:customStyle="1" w:styleId="14">
    <w:name w:val="Table Paragraph"/>
    <w:basedOn w:val="1"/>
    <w:qFormat/>
    <w:uiPriority w:val="1"/>
    <w:rPr>
      <w:rFonts w:ascii="Microsoft YaHei UI" w:hAnsi="Microsoft YaHei UI" w:eastAsia="Microsoft YaHei UI" w:cs="Microsoft YaHei UI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sz w:val="43"/>
      <w:szCs w:val="43"/>
      <w:lang w:eastAsia="zh-CN"/>
    </w:rPr>
  </w:style>
  <w:style w:type="character" w:customStyle="1" w:styleId="17">
    <w:name w:val="正文文本 字符"/>
    <w:basedOn w:val="9"/>
    <w:link w:val="4"/>
    <w:qFormat/>
    <w:uiPriority w:val="1"/>
    <w:rPr>
      <w:rFonts w:ascii="宋体" w:hAnsi="宋体" w:eastAsia="宋体" w:cs="宋体"/>
      <w:sz w:val="31"/>
      <w:szCs w:val="31"/>
      <w:lang w:eastAsia="zh-CN"/>
    </w:rPr>
  </w:style>
  <w:style w:type="character" w:customStyle="1" w:styleId="18">
    <w:name w:val="页眉 字符"/>
    <w:basedOn w:val="9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9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paragraph" w:customStyle="1" w:styleId="20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17134</Words>
  <Characters>19989</Characters>
  <Lines>160</Lines>
  <Paragraphs>45</Paragraphs>
  <TotalTime>199</TotalTime>
  <ScaleCrop>false</ScaleCrop>
  <LinksUpToDate>false</LinksUpToDate>
  <CharactersWithSpaces>20148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2022-03-23T09:46:00Z</dcterms:created>
  <dc:creator>Administrator</dc:creator>
  <cp:lastModifiedBy>Administrator</cp:lastModifiedBy>
  <cp:lastPrinted>2024-02-07T00:29:00Z</cp:lastPrinted>
  <dcterms:modified xsi:type="dcterms:W3CDTF">2024-07-31T03:54:33Z</dcterms:modified>
  <cp:revision>431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  <property fmtid="{D5CDD505-2E9C-101B-9397-08002B2CF9AE}" pid="3" name="KSOProductBuildVer">
    <vt:lpwstr>2052-12.1.0.17147</vt:lpwstr>
  </property>
  <property fmtid="{D5CDD505-2E9C-101B-9397-08002B2CF9AE}" pid="4" name="ICV">
    <vt:lpwstr>FD9CBF09BE0B4C4DBF5236EF9EBFC1C5_13</vt:lpwstr>
  </property>
</Properties>
</file>